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32A53" w14:textId="129B3778" w:rsidR="00830AAA" w:rsidRPr="00AC6D56" w:rsidRDefault="00AC6D56">
      <w:pPr>
        <w:rPr>
          <w:sz w:val="16"/>
          <w:szCs w:val="16"/>
        </w:rPr>
      </w:pPr>
      <w:r w:rsidRPr="00AC6D56">
        <w:rPr>
          <w:rFonts w:ascii="Arial" w:hAnsi="Arial" w:cs="Arial"/>
          <w:b/>
          <w:bCs/>
          <w:color w:val="767171" w:themeColor="background2" w:themeShade="80"/>
          <w:sz w:val="24"/>
          <w:szCs w:val="24"/>
        </w:rPr>
        <w:t xml:space="preserve"> BTSA </w:t>
      </w:r>
      <w:proofErr w:type="spellStart"/>
      <w:r w:rsidRPr="00AC6D56">
        <w:rPr>
          <w:rFonts w:ascii="Arial" w:hAnsi="Arial" w:cs="Arial"/>
          <w:b/>
          <w:bCs/>
          <w:color w:val="767171" w:themeColor="background2" w:themeShade="80"/>
          <w:sz w:val="24"/>
          <w:szCs w:val="24"/>
        </w:rPr>
        <w:t>ACS’Agri</w:t>
      </w:r>
      <w:proofErr w:type="spellEnd"/>
      <w:r w:rsidRPr="00AC6D56">
        <w:rPr>
          <w:rFonts w:ascii="Arial" w:hAnsi="Arial" w:cs="Arial"/>
          <w:b/>
          <w:bCs/>
          <w:color w:val="767171" w:themeColor="background2" w:themeShade="80"/>
          <w:sz w:val="24"/>
          <w:szCs w:val="24"/>
        </w:rPr>
        <w:t xml:space="preserve"> </w:t>
      </w:r>
    </w:p>
    <w:p w14:paraId="7E718527" w14:textId="1B75318B" w:rsidR="00830AAA" w:rsidRPr="00BF3DA7" w:rsidRDefault="00022EC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</w:t>
      </w:r>
      <w:r w:rsidR="00830AAA" w:rsidRPr="00BF3DA7">
        <w:rPr>
          <w:b/>
          <w:bCs/>
          <w:sz w:val="40"/>
          <w:szCs w:val="40"/>
        </w:rPr>
        <w:t>ositionner l</w:t>
      </w:r>
      <w:r>
        <w:rPr>
          <w:b/>
          <w:bCs/>
          <w:sz w:val="40"/>
          <w:szCs w:val="40"/>
        </w:rPr>
        <w:t>a</w:t>
      </w:r>
      <w:r w:rsidR="00830AAA" w:rsidRPr="00BF3DA7">
        <w:rPr>
          <w:b/>
          <w:bCs/>
          <w:sz w:val="40"/>
          <w:szCs w:val="40"/>
        </w:rPr>
        <w:t xml:space="preserve"> situation </w:t>
      </w:r>
      <w:r>
        <w:rPr>
          <w:b/>
          <w:bCs/>
          <w:sz w:val="40"/>
          <w:szCs w:val="40"/>
        </w:rPr>
        <w:t>professionnelle au regard de 2 axes traduisant le degré de réponse apportée aux enjeux de durabilité, et le gradient du changement</w:t>
      </w:r>
      <w:r w:rsidR="00A21DDA" w:rsidRPr="00BF3DA7">
        <w:rPr>
          <w:b/>
          <w:bCs/>
          <w:sz w:val="40"/>
          <w:szCs w:val="40"/>
        </w:rPr>
        <w:t xml:space="preserve">. </w:t>
      </w:r>
      <w:r w:rsidR="00AC6D56" w:rsidRPr="00BF3DA7">
        <w:rPr>
          <w:sz w:val="24"/>
          <w:szCs w:val="24"/>
        </w:rPr>
        <w:t xml:space="preserve"> </w:t>
      </w:r>
      <w:r w:rsidR="00AC6D56" w:rsidRPr="00BF3DA7">
        <w:rPr>
          <w:b/>
          <w:bCs/>
          <w:sz w:val="40"/>
          <w:szCs w:val="40"/>
        </w:rPr>
        <w:t>A l’aide d’un court paragraphe expliquer le positionnement.</w:t>
      </w:r>
      <w:r>
        <w:rPr>
          <w:b/>
          <w:bCs/>
          <w:sz w:val="40"/>
          <w:szCs w:val="40"/>
        </w:rPr>
        <w:t xml:space="preserve"> A l’aide de ce graphe, on peut comparer différentes situations professionnelles. </w:t>
      </w:r>
      <w:r w:rsidR="00AC6D56" w:rsidRPr="00BF3DA7">
        <w:rPr>
          <w:b/>
          <w:bCs/>
          <w:sz w:val="40"/>
          <w:szCs w:val="40"/>
        </w:rPr>
        <w:t xml:space="preserve"> </w:t>
      </w:r>
      <w:r w:rsidR="00830AAA" w:rsidRPr="00BF3DA7">
        <w:rPr>
          <w:b/>
          <w:bCs/>
          <w:sz w:val="40"/>
          <w:szCs w:val="40"/>
        </w:rPr>
        <w:t xml:space="preserve"> </w:t>
      </w:r>
    </w:p>
    <w:p w14:paraId="0EB7BA67" w14:textId="192F0D7F" w:rsidR="00830AAA" w:rsidRDefault="00830AA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44E6B6" wp14:editId="0DC4D4AD">
                <wp:simplePos x="0" y="0"/>
                <wp:positionH relativeFrom="margin">
                  <wp:posOffset>-234315</wp:posOffset>
                </wp:positionH>
                <wp:positionV relativeFrom="paragraph">
                  <wp:posOffset>121920</wp:posOffset>
                </wp:positionV>
                <wp:extent cx="2317750" cy="1404620"/>
                <wp:effectExtent l="0" t="0" r="25400" b="1778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061C1" w14:textId="77777777" w:rsidR="00AC6D56" w:rsidRDefault="00830AAA" w:rsidP="00AC6D56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  <w:r w:rsidRPr="00830AAA">
                              <w:rPr>
                                <w:sz w:val="40"/>
                                <w:szCs w:val="40"/>
                              </w:rPr>
                              <w:t>Réponse aux enjeux</w:t>
                            </w:r>
                          </w:p>
                          <w:p w14:paraId="5E43F9F0" w14:textId="2763805E" w:rsidR="00830AAA" w:rsidRPr="00830AAA" w:rsidRDefault="00830AAA" w:rsidP="00AC6D56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  <w:r w:rsidRPr="00830AAA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gramStart"/>
                            <w:r w:rsidRPr="00830AAA">
                              <w:rPr>
                                <w:sz w:val="40"/>
                                <w:szCs w:val="40"/>
                              </w:rPr>
                              <w:t>de</w:t>
                            </w:r>
                            <w:proofErr w:type="gramEnd"/>
                            <w:r w:rsidRPr="00830AAA">
                              <w:rPr>
                                <w:sz w:val="40"/>
                                <w:szCs w:val="40"/>
                              </w:rPr>
                              <w:t xml:space="preserve"> la durabilité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44E6B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8.45pt;margin-top:9.6pt;width:182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" filled="f">
                <v:textbox style="mso-fit-shape-to-text:t">
                  <w:txbxContent>
                    <w:p w14:paraId="2F4061C1" w14:textId="77777777" w:rsidR="00AC6D56" w:rsidRDefault="00830AAA" w:rsidP="00AC6D56">
                      <w:pP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  <w:r w:rsidRPr="00830AAA">
                        <w:rPr>
                          <w:sz w:val="40"/>
                          <w:szCs w:val="40"/>
                        </w:rPr>
                        <w:t>Réponse aux enjeux</w:t>
                      </w:r>
                    </w:p>
                    <w:p w14:paraId="5E43F9F0" w14:textId="2763805E" w:rsidR="00830AAA" w:rsidRPr="00830AAA" w:rsidRDefault="00830AAA" w:rsidP="00AC6D56">
                      <w:pP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  <w:r w:rsidRPr="00830AAA">
                        <w:rPr>
                          <w:sz w:val="40"/>
                          <w:szCs w:val="40"/>
                        </w:rPr>
                        <w:t xml:space="preserve"> </w:t>
                      </w:r>
                      <w:proofErr w:type="gramStart"/>
                      <w:r w:rsidRPr="00830AAA">
                        <w:rPr>
                          <w:sz w:val="40"/>
                          <w:szCs w:val="40"/>
                        </w:rPr>
                        <w:t>de</w:t>
                      </w:r>
                      <w:proofErr w:type="gramEnd"/>
                      <w:r w:rsidRPr="00830AAA">
                        <w:rPr>
                          <w:sz w:val="40"/>
                          <w:szCs w:val="40"/>
                        </w:rPr>
                        <w:t xml:space="preserve"> la durabilité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D80668" w14:textId="2C80AFFD" w:rsidR="00830AAA" w:rsidRDefault="00830AAA"/>
    <w:p w14:paraId="43634EF8" w14:textId="4A49DAF1" w:rsidR="00830AAA" w:rsidRDefault="00830AAA"/>
    <w:p w14:paraId="52033286" w14:textId="3C109B5B" w:rsidR="00830AAA" w:rsidRDefault="00EA148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7A97FE" wp14:editId="3DB66A15">
                <wp:simplePos x="0" y="0"/>
                <wp:positionH relativeFrom="margin">
                  <wp:posOffset>767715</wp:posOffset>
                </wp:positionH>
                <wp:positionV relativeFrom="paragraph">
                  <wp:posOffset>165735</wp:posOffset>
                </wp:positionV>
                <wp:extent cx="45719" cy="5191125"/>
                <wp:effectExtent l="57150" t="38100" r="69215" b="952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51911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F2A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60.45pt;margin-top:13.05pt;width:3.6pt;height:408.7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" strokecolor="#595959" strokeweight="3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32C868F" wp14:editId="46206F74">
                <wp:simplePos x="0" y="0"/>
                <wp:positionH relativeFrom="margin">
                  <wp:posOffset>-165100</wp:posOffset>
                </wp:positionH>
                <wp:positionV relativeFrom="paragraph">
                  <wp:posOffset>83185</wp:posOffset>
                </wp:positionV>
                <wp:extent cx="1398905" cy="1404620"/>
                <wp:effectExtent l="0" t="0" r="0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854BD" w14:textId="47AC633F" w:rsidR="00830AAA" w:rsidRPr="00830AAA" w:rsidRDefault="00830AAA" w:rsidP="00830AAA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30AA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FORTE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2C868F" id="_x0000_s1027" type="#_x0000_t202" style="position:absolute;margin-left:-13pt;margin-top:6.55pt;width:110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" filled="f" stroked="f">
                <v:textbox style="mso-fit-shape-to-text:t">
                  <w:txbxContent>
                    <w:p w14:paraId="5BB854BD" w14:textId="47AC633F" w:rsidR="00830AAA" w:rsidRPr="00830AAA" w:rsidRDefault="00830AAA" w:rsidP="00830AAA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830AAA">
                        <w:rPr>
                          <w:b/>
                          <w:bCs/>
                          <w:sz w:val="36"/>
                          <w:szCs w:val="36"/>
                        </w:rPr>
                        <w:t>FORTE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5E3AE3" w14:textId="2067464A" w:rsidR="00830AAA" w:rsidRDefault="00830AAA"/>
    <w:p w14:paraId="4F951BD2" w14:textId="4570B0D6" w:rsidR="00830AAA" w:rsidRDefault="00830AAA"/>
    <w:p w14:paraId="44392215" w14:textId="79D0D739" w:rsidR="00830AAA" w:rsidRDefault="00830AAA"/>
    <w:p w14:paraId="6DB83703" w14:textId="2EE36210" w:rsidR="00830AAA" w:rsidRDefault="00830AAA"/>
    <w:p w14:paraId="1B3CFC96" w14:textId="24B86156" w:rsidR="00830AAA" w:rsidRDefault="00830AAA"/>
    <w:p w14:paraId="204CA5F6" w14:textId="5182F639" w:rsidR="00830AAA" w:rsidRDefault="00830AAA"/>
    <w:p w14:paraId="6708508F" w14:textId="4B8A0B37" w:rsidR="00830AAA" w:rsidRDefault="00830AAA"/>
    <w:p w14:paraId="472CC1A1" w14:textId="51057327" w:rsidR="00830AAA" w:rsidRDefault="00830AAA"/>
    <w:p w14:paraId="62418C4C" w14:textId="58560B37" w:rsidR="00830AAA" w:rsidRDefault="00830AAA"/>
    <w:p w14:paraId="09A7C422" w14:textId="03EBF9B4" w:rsidR="00830AAA" w:rsidRDefault="00830AAA"/>
    <w:p w14:paraId="43688036" w14:textId="0A20B038" w:rsidR="00830AAA" w:rsidRDefault="00830AAA"/>
    <w:p w14:paraId="200C92B0" w14:textId="6918E90B" w:rsidR="00830AAA" w:rsidRDefault="00830AAA"/>
    <w:p w14:paraId="27F0F8D7" w14:textId="08808877" w:rsidR="00830AAA" w:rsidRDefault="00EA148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5B1A67F" wp14:editId="59FCF01F">
                <wp:simplePos x="0" y="0"/>
                <wp:positionH relativeFrom="margin">
                  <wp:posOffset>-127000</wp:posOffset>
                </wp:positionH>
                <wp:positionV relativeFrom="paragraph">
                  <wp:posOffset>1141095</wp:posOffset>
                </wp:positionV>
                <wp:extent cx="1398905" cy="1404620"/>
                <wp:effectExtent l="0" t="0" r="0" b="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E7CDD" w14:textId="7D1A8BBC" w:rsidR="00830AAA" w:rsidRPr="00830AAA" w:rsidRDefault="00830AAA" w:rsidP="00830AAA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30AA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B1A67F" id="_x0000_s1028" type="#_x0000_t202" style="position:absolute;margin-left:-10pt;margin-top:89.85pt;width:110.1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" filled="f" stroked="f">
                <v:textbox style="mso-fit-shape-to-text:t">
                  <w:txbxContent>
                    <w:p w14:paraId="5BCE7CDD" w14:textId="7D1A8BBC" w:rsidR="00830AAA" w:rsidRPr="00830AAA" w:rsidRDefault="00830AAA" w:rsidP="00830AAA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830AAA">
                        <w:rPr>
                          <w:b/>
                          <w:bCs/>
                          <w:sz w:val="36"/>
                          <w:szCs w:val="36"/>
                        </w:rPr>
                        <w:t>F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AIBLE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25EEC" wp14:editId="28262670">
                <wp:simplePos x="0" y="0"/>
                <wp:positionH relativeFrom="margin">
                  <wp:posOffset>831850</wp:posOffset>
                </wp:positionH>
                <wp:positionV relativeFrom="paragraph">
                  <wp:posOffset>1616710</wp:posOffset>
                </wp:positionV>
                <wp:extent cx="12287250" cy="45719"/>
                <wp:effectExtent l="19050" t="57150" r="0" b="10731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0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1674C" id="Connecteur droit avec flèche 2" o:spid="_x0000_s1026" type="#_x0000_t32" style="position:absolute;margin-left:65.5pt;margin-top:127.3pt;width:967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" strokecolor="#5a5a5a [2109]" strokeweight="3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D5BD8C7" wp14:editId="74DA51BA">
                <wp:simplePos x="0" y="0"/>
                <wp:positionH relativeFrom="margin">
                  <wp:posOffset>12355830</wp:posOffset>
                </wp:positionH>
                <wp:positionV relativeFrom="paragraph">
                  <wp:posOffset>569595</wp:posOffset>
                </wp:positionV>
                <wp:extent cx="1788795" cy="1404620"/>
                <wp:effectExtent l="0" t="0" r="20955" b="2413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76074" w14:textId="5E548925" w:rsidR="00830AAA" w:rsidRPr="00830AAA" w:rsidRDefault="00830AAA" w:rsidP="00830AA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GRADIENT DU CHANGEMENT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5BD8C7" id="_x0000_s1029" type="#_x0000_t202" style="position:absolute;margin-left:972.9pt;margin-top:44.85pt;width:140.8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" filled="f">
                <v:textbox style="mso-fit-shape-to-text:t">
                  <w:txbxContent>
                    <w:p w14:paraId="18076074" w14:textId="5E548925" w:rsidR="00830AAA" w:rsidRPr="00830AAA" w:rsidRDefault="00830AAA" w:rsidP="00830AAA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GRADIENT DU CHANGEMENT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30AAA" w:rsidSect="00BF3DA7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C5C9A" w14:textId="77777777" w:rsidR="0084344A" w:rsidRDefault="0084344A" w:rsidP="007E320C">
      <w:pPr>
        <w:spacing w:after="0" w:line="240" w:lineRule="auto"/>
      </w:pPr>
      <w:r>
        <w:separator/>
      </w:r>
    </w:p>
  </w:endnote>
  <w:endnote w:type="continuationSeparator" w:id="0">
    <w:p w14:paraId="74C20BA3" w14:textId="77777777" w:rsidR="0084344A" w:rsidRDefault="0084344A" w:rsidP="007E3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C26C2" w14:textId="77777777" w:rsidR="0084344A" w:rsidRDefault="0084344A" w:rsidP="007E320C">
      <w:pPr>
        <w:spacing w:after="0" w:line="240" w:lineRule="auto"/>
      </w:pPr>
      <w:r>
        <w:separator/>
      </w:r>
    </w:p>
  </w:footnote>
  <w:footnote w:type="continuationSeparator" w:id="0">
    <w:p w14:paraId="3067E242" w14:textId="77777777" w:rsidR="0084344A" w:rsidRDefault="0084344A" w:rsidP="007E3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B1"/>
    <w:rsid w:val="00022ECA"/>
    <w:rsid w:val="00334EB1"/>
    <w:rsid w:val="007A222C"/>
    <w:rsid w:val="007E320C"/>
    <w:rsid w:val="00830AAA"/>
    <w:rsid w:val="0084344A"/>
    <w:rsid w:val="00860829"/>
    <w:rsid w:val="009C2F59"/>
    <w:rsid w:val="00A21DDA"/>
    <w:rsid w:val="00A86D65"/>
    <w:rsid w:val="00AC6D56"/>
    <w:rsid w:val="00BF3DA7"/>
    <w:rsid w:val="00DB5EBF"/>
    <w:rsid w:val="00DF3E44"/>
    <w:rsid w:val="00EA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55B84"/>
  <w15:chartTrackingRefBased/>
  <w15:docId w15:val="{3D92F740-5919-4A5E-9576-5B40B5C9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E3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320C"/>
  </w:style>
  <w:style w:type="paragraph" w:styleId="Pieddepage">
    <w:name w:val="footer"/>
    <w:basedOn w:val="Normal"/>
    <w:link w:val="PieddepageCar"/>
    <w:uiPriority w:val="99"/>
    <w:unhideWhenUsed/>
    <w:rsid w:val="007E3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3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Pujos</dc:creator>
  <cp:keywords/>
  <dc:description/>
  <cp:lastModifiedBy>Anne Pujos</cp:lastModifiedBy>
  <cp:revision>4</cp:revision>
  <dcterms:created xsi:type="dcterms:W3CDTF">2025-03-05T09:27:00Z</dcterms:created>
  <dcterms:modified xsi:type="dcterms:W3CDTF">2025-03-05T10:08:00Z</dcterms:modified>
</cp:coreProperties>
</file>